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58" w:rsidRPr="00B311EA" w:rsidRDefault="00937058" w:rsidP="00937058">
      <w:pPr>
        <w:tabs>
          <w:tab w:val="left" w:pos="6499"/>
        </w:tabs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(lugar)__</w:t>
      </w:r>
      <w:bookmarkStart w:id="0" w:name="_GoBack"/>
      <w:bookmarkEnd w:id="0"/>
      <w:r>
        <w:rPr>
          <w:rFonts w:ascii="Arial" w:hAnsi="Arial" w:cs="Arial"/>
          <w:sz w:val="16"/>
          <w:szCs w:val="24"/>
        </w:rPr>
        <w:t>_______</w:t>
      </w:r>
      <w:r w:rsidRPr="00B311EA">
        <w:rPr>
          <w:rFonts w:ascii="Arial" w:hAnsi="Arial" w:cs="Arial"/>
          <w:sz w:val="16"/>
          <w:szCs w:val="24"/>
        </w:rPr>
        <w:t>, Baja California Sur a los ________ días del mes de_______________ del 20</w:t>
      </w:r>
      <w:r w:rsidR="007B7824">
        <w:rPr>
          <w:rFonts w:ascii="Arial" w:hAnsi="Arial" w:cs="Arial"/>
          <w:sz w:val="16"/>
          <w:szCs w:val="24"/>
        </w:rPr>
        <w:t>21</w:t>
      </w:r>
    </w:p>
    <w:p w:rsidR="00937058" w:rsidRPr="00B311EA" w:rsidRDefault="00937058" w:rsidP="00937058">
      <w:pPr>
        <w:rPr>
          <w:rFonts w:ascii="Arial" w:hAnsi="Arial" w:cs="Arial"/>
          <w:b/>
          <w:sz w:val="24"/>
          <w:szCs w:val="24"/>
        </w:rPr>
      </w:pPr>
    </w:p>
    <w:p w:rsidR="00937058" w:rsidRPr="00B311EA" w:rsidRDefault="00937058" w:rsidP="00937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E365E" w:rsidRDefault="00F55A51" w:rsidP="00937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DE TURISMO Y</w:t>
      </w:r>
      <w:r w:rsidR="00AE365E">
        <w:rPr>
          <w:rFonts w:ascii="Arial" w:hAnsi="Arial" w:cs="Arial"/>
          <w:b/>
          <w:sz w:val="24"/>
          <w:szCs w:val="24"/>
        </w:rPr>
        <w:t xml:space="preserve"> </w:t>
      </w:r>
      <w:r w:rsidR="00937058" w:rsidRPr="00B311EA">
        <w:rPr>
          <w:rFonts w:ascii="Arial" w:hAnsi="Arial" w:cs="Arial"/>
          <w:b/>
          <w:sz w:val="24"/>
          <w:szCs w:val="24"/>
        </w:rPr>
        <w:t xml:space="preserve">ECONOMIA </w:t>
      </w:r>
    </w:p>
    <w:p w:rsidR="00937058" w:rsidRPr="00B311EA" w:rsidRDefault="00937058" w:rsidP="00937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11EA">
        <w:rPr>
          <w:rFonts w:ascii="Arial" w:hAnsi="Arial" w:cs="Arial"/>
          <w:b/>
          <w:sz w:val="24"/>
          <w:szCs w:val="24"/>
        </w:rPr>
        <w:t>EN ATENCION A LA SUBSECRETARIA DE ECONOMIA</w:t>
      </w:r>
    </w:p>
    <w:p w:rsidR="00937058" w:rsidRPr="00B311EA" w:rsidRDefault="00937058" w:rsidP="00937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11EA">
        <w:rPr>
          <w:rFonts w:ascii="Arial" w:hAnsi="Arial" w:cs="Arial"/>
          <w:b/>
          <w:sz w:val="24"/>
          <w:szCs w:val="24"/>
        </w:rPr>
        <w:t>PRESENTE</w:t>
      </w:r>
    </w:p>
    <w:p w:rsidR="00937058" w:rsidRDefault="00937058" w:rsidP="00937058">
      <w:pPr>
        <w:jc w:val="both"/>
        <w:rPr>
          <w:rFonts w:ascii="Arial" w:hAnsi="Arial" w:cs="Arial"/>
          <w:sz w:val="24"/>
          <w:szCs w:val="24"/>
        </w:rPr>
      </w:pPr>
    </w:p>
    <w:p w:rsidR="00937058" w:rsidRDefault="00937058" w:rsidP="009370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cumplimiento de la Ley que Regula a los Agentes Profesionales Inmobiliarios del Estado de Baja California Sur y su Reglamento, solicito licencia y registro como </w:t>
      </w:r>
      <w:r w:rsidRPr="00B311EA">
        <w:rPr>
          <w:rFonts w:ascii="Arial" w:hAnsi="Arial" w:cs="Arial"/>
          <w:sz w:val="24"/>
          <w:szCs w:val="24"/>
        </w:rPr>
        <w:t xml:space="preserve">como </w:t>
      </w:r>
      <w:r w:rsidRPr="00F55A51">
        <w:rPr>
          <w:rFonts w:ascii="Arial" w:hAnsi="Arial" w:cs="Arial"/>
          <w:b/>
          <w:sz w:val="24"/>
          <w:szCs w:val="24"/>
        </w:rPr>
        <w:t>persona física</w:t>
      </w:r>
      <w:r>
        <w:rPr>
          <w:rFonts w:ascii="Arial" w:hAnsi="Arial" w:cs="Arial"/>
        </w:rPr>
        <w:t>, para operar como agente profesional inmobiliario a nombre de ____________________________________, quien tiene su domicilio ubicado en _____________</w:t>
      </w:r>
      <w:r w:rsidR="00F55A51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___________________________________________.</w:t>
      </w:r>
    </w:p>
    <w:p w:rsidR="00937058" w:rsidRDefault="00937058" w:rsidP="009370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Autorizo domicilio, teléfono y correo electrónico para oír y recibir notificaciones el ubicado en___________________________, número de teléfono _______________________ y correo electrónico _________________________ </w:t>
      </w:r>
    </w:p>
    <w:p w:rsidR="00F55A51" w:rsidRDefault="00F55A51" w:rsidP="00937058">
      <w:pPr>
        <w:jc w:val="both"/>
        <w:rPr>
          <w:rFonts w:ascii="Arial" w:hAnsi="Arial" w:cs="Arial"/>
        </w:rPr>
      </w:pPr>
    </w:p>
    <w:p w:rsidR="00937058" w:rsidRDefault="00937058" w:rsidP="009370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Manifiesto que cuento con sucursal(es) con domicilio en:</w:t>
      </w:r>
    </w:p>
    <w:p w:rsidR="00937058" w:rsidRDefault="00937058" w:rsidP="009370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(en caso de no tener sucursales, no se llena el siguiente campo)</w:t>
      </w:r>
    </w:p>
    <w:p w:rsidR="00937058" w:rsidRDefault="00937058" w:rsidP="009370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937058" w:rsidRDefault="00937058" w:rsidP="009370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Manifiesto que cuento con Asesores:</w:t>
      </w:r>
    </w:p>
    <w:p w:rsidR="00937058" w:rsidRDefault="00937058" w:rsidP="009370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(en caso de no tener asesores, no se llena el siguiente campo)</w:t>
      </w:r>
    </w:p>
    <w:p w:rsidR="00937058" w:rsidRDefault="00937058" w:rsidP="009370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asesores:</w:t>
      </w:r>
    </w:p>
    <w:p w:rsidR="00937058" w:rsidRDefault="00937058" w:rsidP="009370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937058" w:rsidRDefault="00937058" w:rsidP="00937058">
      <w:pPr>
        <w:jc w:val="both"/>
        <w:rPr>
          <w:rFonts w:ascii="Arial" w:hAnsi="Arial" w:cs="Arial"/>
          <w:sz w:val="24"/>
          <w:szCs w:val="24"/>
        </w:rPr>
      </w:pPr>
    </w:p>
    <w:p w:rsidR="00937058" w:rsidRDefault="00937058" w:rsidP="009370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Declaro bajo protesta de decir verdad, que acepto cumplir con los programas de capacitación y actualización en materia de operaciones inmobiliarias que determine el Consejo Inmobiliario.</w:t>
      </w:r>
    </w:p>
    <w:p w:rsidR="00937058" w:rsidRDefault="00937058" w:rsidP="00937058">
      <w:pPr>
        <w:jc w:val="both"/>
        <w:rPr>
          <w:rFonts w:ascii="Arial" w:hAnsi="Arial" w:cs="Arial"/>
        </w:rPr>
      </w:pPr>
    </w:p>
    <w:p w:rsidR="00352A7A" w:rsidRDefault="00352A7A" w:rsidP="00352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Proporciono y Autorizo se publiquen mis datos de contacto en el Padrón de Agentes Profesionales Inmobiliarios los cuales son Razón Social o Nombre Comercial _____________________________ teléfono: _____________________, Correo electrónico ___________________________________________, y Pagina Web:________________________, ubicada en </w:t>
      </w:r>
      <w:hyperlink r:id="rId4" w:history="1">
        <w:r>
          <w:rPr>
            <w:rStyle w:val="Hipervnculo"/>
            <w:rFonts w:ascii="Arial" w:hAnsi="Arial" w:cs="Arial"/>
          </w:rPr>
          <w:t>http://setuesbcs.gob.mx/padronapi/</w:t>
        </w:r>
      </w:hyperlink>
      <w:r>
        <w:rPr>
          <w:rFonts w:ascii="Arial" w:hAnsi="Arial" w:cs="Arial"/>
        </w:rPr>
        <w:t xml:space="preserve"> </w:t>
      </w:r>
    </w:p>
    <w:p w:rsidR="00937058" w:rsidRDefault="00937058" w:rsidP="00F55A51">
      <w:pPr>
        <w:jc w:val="center"/>
        <w:rPr>
          <w:rFonts w:ascii="Arial" w:hAnsi="Arial" w:cs="Arial"/>
        </w:rPr>
      </w:pPr>
    </w:p>
    <w:p w:rsidR="00F55A51" w:rsidRDefault="00F55A51" w:rsidP="00F55A51">
      <w:pPr>
        <w:jc w:val="center"/>
        <w:rPr>
          <w:rFonts w:ascii="Arial" w:hAnsi="Arial" w:cs="Arial"/>
        </w:rPr>
      </w:pPr>
    </w:p>
    <w:p w:rsidR="00BB6D33" w:rsidRDefault="00937058" w:rsidP="00F55A51">
      <w:pPr>
        <w:tabs>
          <w:tab w:val="left" w:pos="551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F55A51">
        <w:rPr>
          <w:rFonts w:ascii="Arial" w:hAnsi="Arial" w:cs="Arial"/>
        </w:rPr>
        <w:t>_____________________</w:t>
      </w:r>
    </w:p>
    <w:p w:rsidR="00F55A51" w:rsidRPr="00937058" w:rsidRDefault="00F55A51" w:rsidP="00F55A51">
      <w:pPr>
        <w:tabs>
          <w:tab w:val="left" w:pos="551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Firma y nombre </w:t>
      </w:r>
    </w:p>
    <w:sectPr w:rsidR="00F55A51" w:rsidRPr="00937058" w:rsidSect="00F55A51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58"/>
    <w:rsid w:val="00352A7A"/>
    <w:rsid w:val="007B7824"/>
    <w:rsid w:val="00937058"/>
    <w:rsid w:val="00AE365E"/>
    <w:rsid w:val="00B528AD"/>
    <w:rsid w:val="00BB6D33"/>
    <w:rsid w:val="00F5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3F7C7"/>
  <w15:chartTrackingRefBased/>
  <w15:docId w15:val="{887CC4AD-5981-4A02-96DF-FA6779D5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37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tuesbcs.gob.mx/padronapi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Lopez</dc:creator>
  <cp:keywords/>
  <dc:description/>
  <cp:lastModifiedBy>Valessia</cp:lastModifiedBy>
  <cp:revision>2</cp:revision>
  <dcterms:created xsi:type="dcterms:W3CDTF">2022-03-24T17:39:00Z</dcterms:created>
  <dcterms:modified xsi:type="dcterms:W3CDTF">2022-03-24T17:39:00Z</dcterms:modified>
</cp:coreProperties>
</file>